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D1FD5D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1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63A420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A04E0F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7C8AB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C7B353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8664B6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18AEF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EC7B1F" w:rsidRPr="00EC7B1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1E5B10B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BB1049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BB1049">
        <w:rPr>
          <w:sz w:val="24"/>
          <w:szCs w:val="24"/>
        </w:rPr>
        <w:t>;</w:t>
      </w:r>
      <w:r w:rsidR="00BB1049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8C6EB0" w:rsidRPr="004700E9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7AD268C" w:rsidR="00A228D7" w:rsidRDefault="001A719B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F6D0BB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7A1700">
        <w:rPr>
          <w:sz w:val="24"/>
          <w:szCs w:val="24"/>
        </w:rPr>
        <w:t xml:space="preserve">: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 xml:space="preserve">участие в судебных </w:t>
      </w:r>
      <w:r w:rsidR="008C6EB0" w:rsidRPr="008C6EB0">
        <w:rPr>
          <w:sz w:val="24"/>
          <w:szCs w:val="24"/>
        </w:rPr>
        <w:lastRenderedPageBreak/>
        <w:t>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ведени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делового письма;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7A1700">
        <w:rPr>
          <w:sz w:val="24"/>
          <w:szCs w:val="24"/>
        </w:rPr>
        <w:t>я</w:t>
      </w:r>
      <w:r w:rsidR="007A1700" w:rsidRPr="00EF5909">
        <w:rPr>
          <w:sz w:val="24"/>
          <w:szCs w:val="24"/>
        </w:rPr>
        <w:t>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актуальной информации, применени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7A1700" w:rsidRPr="00EF5909">
        <w:rPr>
          <w:sz w:val="24"/>
          <w:szCs w:val="24"/>
        </w:rPr>
        <w:t xml:space="preserve"> </w:t>
      </w:r>
      <w:r w:rsidR="007A1700">
        <w:rPr>
          <w:sz w:val="24"/>
          <w:szCs w:val="24"/>
        </w:rPr>
        <w:t xml:space="preserve">умение </w:t>
      </w:r>
      <w:r w:rsidR="007A170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электронной почтой;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презентаций,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9376BE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1E79ED5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1A719B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505FD57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и представление в установленном порядке в ФНС России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310ABD88" w14:textId="66E09811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составление отчетов и 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информации по направлению деятельности отдела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AE4F0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A719B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3) отдых, обеспечиваемый установлением нормальной продолжительности служебного </w:t>
      </w:r>
      <w:r w:rsidRPr="00010132">
        <w:rPr>
          <w:rStyle w:val="FontStyle22"/>
          <w:sz w:val="24"/>
          <w:szCs w:val="24"/>
        </w:rPr>
        <w:lastRenderedPageBreak/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0603E3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89AE4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A719B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F5C554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</w:t>
      </w:r>
      <w:proofErr w:type="gramStart"/>
      <w:r w:rsidR="001A719B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CFFE7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A5047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0B77B1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5019B7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E6795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DB120C7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3AFDF8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C25D2" w14:textId="77777777" w:rsidR="001D00F1" w:rsidRDefault="001D00F1" w:rsidP="00BA3247">
      <w:r>
        <w:separator/>
      </w:r>
    </w:p>
  </w:endnote>
  <w:endnote w:type="continuationSeparator" w:id="0">
    <w:p w14:paraId="22A57971" w14:textId="77777777" w:rsidR="001D00F1" w:rsidRDefault="001D00F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22533" w14:textId="77777777" w:rsidR="001D00F1" w:rsidRDefault="001D00F1" w:rsidP="00BA3247">
      <w:r>
        <w:separator/>
      </w:r>
    </w:p>
  </w:footnote>
  <w:footnote w:type="continuationSeparator" w:id="0">
    <w:p w14:paraId="24B3850D" w14:textId="77777777" w:rsidR="001D00F1" w:rsidRDefault="001D00F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C175E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719B"/>
    <w:rsid w:val="001B1C89"/>
    <w:rsid w:val="001C39E2"/>
    <w:rsid w:val="001D00F1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0406"/>
    <w:rsid w:val="00727893"/>
    <w:rsid w:val="00760CC3"/>
    <w:rsid w:val="00764FA1"/>
    <w:rsid w:val="00790FE8"/>
    <w:rsid w:val="00791320"/>
    <w:rsid w:val="00794BE6"/>
    <w:rsid w:val="00796946"/>
    <w:rsid w:val="007A1700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4E0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1049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C7B1F"/>
    <w:rsid w:val="00EE2A2D"/>
    <w:rsid w:val="00EE67DF"/>
    <w:rsid w:val="00EF5909"/>
    <w:rsid w:val="00F114C9"/>
    <w:rsid w:val="00F20970"/>
    <w:rsid w:val="00F2320B"/>
    <w:rsid w:val="00F646F8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659E-1AD0-4EC2-9D39-B8A536130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2019-04-22T08:04:00Z</dcterms:created>
  <dcterms:modified xsi:type="dcterms:W3CDTF">2019-05-28T10:37:00Z</dcterms:modified>
</cp:coreProperties>
</file>